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2DA" w:rsidRPr="006C7F38" w:rsidRDefault="00860FC4" w:rsidP="006C7F3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r w:rsidRPr="006C7F38"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anchor distT="0" distB="0" distL="114300" distR="114300" simplePos="0" relativeHeight="251658240" behindDoc="0" locked="0" layoutInCell="1" allowOverlap="1" wp14:anchorId="436A1FC3" wp14:editId="5951475E">
            <wp:simplePos x="0" y="0"/>
            <wp:positionH relativeFrom="column">
              <wp:posOffset>405765</wp:posOffset>
            </wp:positionH>
            <wp:positionV relativeFrom="paragraph">
              <wp:posOffset>405765</wp:posOffset>
            </wp:positionV>
            <wp:extent cx="9382125" cy="656272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9961" b="93555" l="3672" r="98906">
                                  <a14:foregroundMark x1="4453" y1="10742" x2="98203" y2="10449"/>
                                  <a14:foregroundMark x1="98203" y1="10449" x2="98203" y2="10449"/>
                                  <a14:foregroundMark x1="98281" y1="10449" x2="98203" y2="92676"/>
                                  <a14:foregroundMark x1="98047" y1="91992" x2="3750" y2="91992"/>
                                  <a14:foregroundMark x1="3906" y1="91895" x2="3906" y2="10254"/>
                                  <a14:foregroundMark x1="4297" y1="10449" x2="3906" y2="10742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50" t="10114" r="1729" b="2781"/>
                    <a:stretch/>
                  </pic:blipFill>
                  <pic:spPr bwMode="auto">
                    <a:xfrm>
                      <a:off x="0" y="0"/>
                      <a:ext cx="9382125" cy="6562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7F38" w:rsidRPr="006C7F38">
        <w:rPr>
          <w:rFonts w:ascii="Times New Roman" w:hAnsi="Times New Roman" w:cs="Times New Roman"/>
          <w:b/>
          <w:sz w:val="40"/>
          <w:szCs w:val="40"/>
        </w:rPr>
        <w:t>Лот №2 ул. С. Перовской,77</w:t>
      </w:r>
      <w:bookmarkEnd w:id="0"/>
    </w:p>
    <w:sectPr w:rsidR="009162DA" w:rsidRPr="006C7F38" w:rsidSect="00860FC4">
      <w:pgSz w:w="16838" w:h="11906" w:orient="landscape"/>
      <w:pgMar w:top="426" w:right="113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4FE"/>
    <w:rsid w:val="006C7F38"/>
    <w:rsid w:val="00860FC4"/>
    <w:rsid w:val="009162DA"/>
    <w:rsid w:val="00A6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Хайрушева Акслу Ахмеджановна</dc:creator>
  <cp:keywords/>
  <dc:description/>
  <cp:lastModifiedBy>Хайрушева Акслу Ахмеджановна</cp:lastModifiedBy>
  <cp:revision>3</cp:revision>
  <dcterms:created xsi:type="dcterms:W3CDTF">2020-10-12T07:47:00Z</dcterms:created>
  <dcterms:modified xsi:type="dcterms:W3CDTF">2020-10-12T07:56:00Z</dcterms:modified>
</cp:coreProperties>
</file>